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05D3" w14:textId="77777777" w:rsidR="001351DD" w:rsidRPr="00B07565" w:rsidRDefault="001351DD" w:rsidP="008C764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07565">
        <w:rPr>
          <w:rFonts w:ascii="Times New Roman" w:hAnsi="Times New Roman" w:cs="Times New Roman"/>
          <w:b/>
          <w:bCs/>
          <w:sz w:val="40"/>
          <w:szCs w:val="40"/>
        </w:rPr>
        <w:t>BIO DATA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351DD" w:rsidRPr="008C7645" w14:paraId="7671533B" w14:textId="77777777">
        <w:trPr>
          <w:trHeight w:val="2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F1F14E4" w14:textId="26E1025C" w:rsidR="001351DD" w:rsidRPr="008C7645" w:rsidRDefault="001351DD" w:rsidP="00B07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5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PERSONAL DETAILS</w:t>
            </w:r>
          </w:p>
        </w:tc>
      </w:tr>
    </w:tbl>
    <w:p w14:paraId="7492E78E" w14:textId="77777777" w:rsidR="001351DD" w:rsidRPr="008C7645" w:rsidRDefault="001351DD" w:rsidP="001351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A2CCB" w14:textId="4DB43EDB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1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="00644081">
        <w:rPr>
          <w:rFonts w:ascii="Times New Roman" w:hAnsi="Times New Roman" w:cs="Times New Roman"/>
          <w:sz w:val="24"/>
          <w:szCs w:val="24"/>
        </w:rPr>
        <w:t xml:space="preserve">SUMIT </w:t>
      </w:r>
      <w:r w:rsidR="00041F43">
        <w:rPr>
          <w:rFonts w:ascii="Times New Roman" w:hAnsi="Times New Roman" w:cs="Times New Roman"/>
          <w:sz w:val="24"/>
          <w:szCs w:val="24"/>
        </w:rPr>
        <w:t>KUMAR GUIN</w:t>
      </w:r>
    </w:p>
    <w:p w14:paraId="7F282D17" w14:textId="21BC3E71" w:rsidR="00041F43" w:rsidRPr="00041F43" w:rsidRDefault="00041F43" w:rsidP="00041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F43">
        <w:rPr>
          <w:rFonts w:ascii="Times New Roman" w:hAnsi="Times New Roman" w:cs="Times New Roman"/>
          <w:b/>
          <w:bCs/>
          <w:sz w:val="24"/>
          <w:szCs w:val="24"/>
        </w:rPr>
        <w:t>DESIGNATION :</w:t>
      </w:r>
      <w:r w:rsidRPr="00041F4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F43">
        <w:rPr>
          <w:rFonts w:ascii="Times New Roman" w:hAnsi="Times New Roman" w:cs="Times New Roman"/>
          <w:sz w:val="24"/>
          <w:szCs w:val="24"/>
        </w:rPr>
        <w:t>SACT II</w:t>
      </w:r>
    </w:p>
    <w:p w14:paraId="4356C62A" w14:textId="3CDA675D" w:rsidR="00041F43" w:rsidRPr="00041F43" w:rsidRDefault="00041F43" w:rsidP="00041F43">
      <w:pPr>
        <w:rPr>
          <w:rFonts w:ascii="Times New Roman" w:hAnsi="Times New Roman" w:cs="Times New Roman"/>
          <w:sz w:val="24"/>
          <w:szCs w:val="24"/>
        </w:rPr>
      </w:pPr>
      <w:r w:rsidRPr="00041F43">
        <w:rPr>
          <w:rFonts w:ascii="Times New Roman" w:hAnsi="Times New Roman" w:cs="Times New Roman"/>
          <w:b/>
          <w:bCs/>
          <w:sz w:val="24"/>
          <w:szCs w:val="24"/>
        </w:rPr>
        <w:t xml:space="preserve">DEPARTMENT : </w:t>
      </w:r>
      <w:r w:rsidRPr="00041F4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41F43">
        <w:rPr>
          <w:rFonts w:ascii="Times New Roman" w:hAnsi="Times New Roman" w:cs="Times New Roman"/>
          <w:sz w:val="24"/>
          <w:szCs w:val="24"/>
        </w:rPr>
        <w:t>COMMERCE</w:t>
      </w:r>
    </w:p>
    <w:p w14:paraId="46168EA6" w14:textId="5F0055FF" w:rsidR="00041F43" w:rsidRDefault="00041F43" w:rsidP="00041F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F43">
        <w:rPr>
          <w:rFonts w:ascii="Times New Roman" w:hAnsi="Times New Roman" w:cs="Times New Roman"/>
          <w:b/>
          <w:bCs/>
          <w:sz w:val="24"/>
          <w:szCs w:val="24"/>
        </w:rPr>
        <w:t>DATE OF JOINING: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70EC">
        <w:rPr>
          <w:rFonts w:ascii="Times New Roman" w:hAnsi="Times New Roman" w:cs="Times New Roman"/>
          <w:b/>
          <w:bCs/>
          <w:sz w:val="24"/>
          <w:szCs w:val="24"/>
        </w:rPr>
        <w:t>01-08-1996</w:t>
      </w:r>
    </w:p>
    <w:p w14:paraId="21200E5F" w14:textId="20A070DD" w:rsidR="001351DD" w:rsidRPr="008C7645" w:rsidRDefault="001351DD" w:rsidP="00041F43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SEX:</w:t>
      </w:r>
      <w:r w:rsidRPr="008C7645">
        <w:rPr>
          <w:rFonts w:ascii="Times New Roman" w:hAnsi="Times New Roman" w:cs="Times New Roman"/>
          <w:sz w:val="24"/>
          <w:szCs w:val="24"/>
        </w:rPr>
        <w:t xml:space="preserve">    MALE                      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NATIONALITY:</w:t>
      </w:r>
      <w:r w:rsidRPr="008C7645">
        <w:rPr>
          <w:rFonts w:ascii="Times New Roman" w:hAnsi="Times New Roman" w:cs="Times New Roman"/>
          <w:sz w:val="24"/>
          <w:szCs w:val="24"/>
        </w:rPr>
        <w:t xml:space="preserve"> INDIAN</w:t>
      </w:r>
    </w:p>
    <w:p w14:paraId="65D420BC" w14:textId="77777777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CATEGORY:</w:t>
      </w:r>
      <w:r w:rsidRPr="008C7645">
        <w:rPr>
          <w:rFonts w:ascii="Times New Roman" w:hAnsi="Times New Roman" w:cs="Times New Roman"/>
          <w:sz w:val="24"/>
          <w:szCs w:val="24"/>
        </w:rPr>
        <w:t xml:space="preserve">   GENERAL     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RELIGION:</w:t>
      </w:r>
      <w:r w:rsidRPr="008C7645">
        <w:rPr>
          <w:rFonts w:ascii="Times New Roman" w:hAnsi="Times New Roman" w:cs="Times New Roman"/>
          <w:sz w:val="24"/>
          <w:szCs w:val="24"/>
        </w:rPr>
        <w:t xml:space="preserve">  HINDU</w:t>
      </w:r>
    </w:p>
    <w:p w14:paraId="15F8BE6A" w14:textId="69427A10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E-MAIL ID :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0F70EC" w:rsidRPr="00614297">
          <w:rPr>
            <w:rStyle w:val="Hyperlink"/>
            <w:rFonts w:ascii="Times New Roman" w:hAnsi="Times New Roman" w:cs="Times New Roman"/>
            <w:sz w:val="24"/>
            <w:szCs w:val="24"/>
          </w:rPr>
          <w:t>sguin@grsm.ac.in</w:t>
        </w:r>
      </w:hyperlink>
      <w:r w:rsidRPr="008C764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CONTACT NO :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="005A67B9">
        <w:rPr>
          <w:rFonts w:ascii="Times New Roman" w:hAnsi="Times New Roman" w:cs="Times New Roman"/>
          <w:sz w:val="24"/>
          <w:szCs w:val="24"/>
        </w:rPr>
        <w:t>9733967324</w:t>
      </w:r>
    </w:p>
    <w:p w14:paraId="02ADB47D" w14:textId="77777777" w:rsidR="001351DD" w:rsidRPr="008C7645" w:rsidRDefault="001351DD" w:rsidP="001351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ADDRESS :</w:t>
      </w:r>
    </w:p>
    <w:p w14:paraId="5CF1D9ED" w14:textId="4F0D0398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VILL –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="00930B71">
        <w:rPr>
          <w:rFonts w:ascii="Times New Roman" w:hAnsi="Times New Roman" w:cs="Times New Roman"/>
          <w:sz w:val="24"/>
          <w:szCs w:val="24"/>
        </w:rPr>
        <w:t>KONNAGAR</w:t>
      </w:r>
      <w:r w:rsidRPr="008C7645">
        <w:rPr>
          <w:rFonts w:ascii="Times New Roman" w:hAnsi="Times New Roman" w:cs="Times New Roman"/>
          <w:sz w:val="24"/>
          <w:szCs w:val="24"/>
        </w:rPr>
        <w:t xml:space="preserve">  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P.O –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="00930B71">
        <w:rPr>
          <w:rFonts w:ascii="Times New Roman" w:hAnsi="Times New Roman" w:cs="Times New Roman"/>
          <w:sz w:val="24"/>
          <w:szCs w:val="24"/>
        </w:rPr>
        <w:t>GHATAL</w:t>
      </w:r>
      <w:r w:rsidRPr="008C7645">
        <w:rPr>
          <w:rFonts w:ascii="Times New Roman" w:hAnsi="Times New Roman" w:cs="Times New Roman"/>
          <w:sz w:val="24"/>
          <w:szCs w:val="24"/>
        </w:rPr>
        <w:t xml:space="preserve">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P.S -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="00930B71">
        <w:rPr>
          <w:rFonts w:ascii="Times New Roman" w:hAnsi="Times New Roman" w:cs="Times New Roman"/>
          <w:sz w:val="24"/>
          <w:szCs w:val="24"/>
        </w:rPr>
        <w:t>GHATAL</w:t>
      </w:r>
    </w:p>
    <w:p w14:paraId="454253FB" w14:textId="7D749C52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DIST-</w:t>
      </w:r>
      <w:r w:rsidRPr="008C7645">
        <w:rPr>
          <w:rFonts w:ascii="Times New Roman" w:hAnsi="Times New Roman" w:cs="Times New Roman"/>
          <w:sz w:val="24"/>
          <w:szCs w:val="24"/>
        </w:rPr>
        <w:t xml:space="preserve"> PASCHIM MEDINIPUR   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STATE –</w:t>
      </w:r>
      <w:r w:rsidRPr="008C7645">
        <w:rPr>
          <w:rFonts w:ascii="Times New Roman" w:hAnsi="Times New Roman" w:cs="Times New Roman"/>
          <w:sz w:val="24"/>
          <w:szCs w:val="24"/>
        </w:rPr>
        <w:t xml:space="preserve"> WEST BENGAL    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>PIN –</w:t>
      </w:r>
      <w:r w:rsidRPr="008C7645">
        <w:rPr>
          <w:rFonts w:ascii="Times New Roman" w:hAnsi="Times New Roman" w:cs="Times New Roman"/>
          <w:sz w:val="24"/>
          <w:szCs w:val="24"/>
        </w:rPr>
        <w:t xml:space="preserve"> 721</w:t>
      </w:r>
      <w:r w:rsidR="005A67B9">
        <w:rPr>
          <w:rFonts w:ascii="Times New Roman" w:hAnsi="Times New Roman" w:cs="Times New Roman"/>
          <w:sz w:val="24"/>
          <w:szCs w:val="24"/>
        </w:rPr>
        <w:t>212</w:t>
      </w:r>
    </w:p>
    <w:p w14:paraId="1C9CB0D5" w14:textId="77777777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351DD" w:rsidRPr="008C7645" w14:paraId="10FAE025" w14:textId="77777777">
        <w:trPr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2389D64" w14:textId="77777777" w:rsidR="001351DD" w:rsidRPr="008C7645" w:rsidRDefault="001351DD" w:rsidP="001351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B075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EDUCATIONAL QUALIFICATION</w:t>
            </w:r>
          </w:p>
        </w:tc>
      </w:tr>
    </w:tbl>
    <w:tbl>
      <w:tblPr>
        <w:tblStyle w:val="TableGrid"/>
        <w:tblpPr w:leftFromText="180" w:rightFromText="180" w:vertAnchor="text" w:horzAnchor="margin" w:tblpY="187"/>
        <w:tblW w:w="9351" w:type="dxa"/>
        <w:tblLook w:val="04A0" w:firstRow="1" w:lastRow="0" w:firstColumn="1" w:lastColumn="0" w:noHBand="0" w:noVBand="1"/>
      </w:tblPr>
      <w:tblGrid>
        <w:gridCol w:w="2263"/>
        <w:gridCol w:w="4962"/>
        <w:gridCol w:w="2126"/>
      </w:tblGrid>
      <w:tr w:rsidR="001351DD" w:rsidRPr="008C7645" w14:paraId="45F9BD9A" w14:textId="77777777" w:rsidTr="0080326A">
        <w:trPr>
          <w:trHeight w:val="54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A49E" w14:textId="77777777" w:rsidR="001351DD" w:rsidRPr="008C7645" w:rsidRDefault="001351DD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PASSED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E537" w14:textId="77777777" w:rsidR="001351DD" w:rsidRPr="008C7645" w:rsidRDefault="001351DD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BOARD/UNIVERSITY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4213" w14:textId="77777777" w:rsidR="001351DD" w:rsidRPr="008C7645" w:rsidRDefault="001351DD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OF PASSING</w:t>
            </w:r>
          </w:p>
        </w:tc>
      </w:tr>
      <w:tr w:rsidR="001351DD" w:rsidRPr="008C7645" w14:paraId="1384B06E" w14:textId="77777777" w:rsidTr="0080326A">
        <w:trPr>
          <w:trHeight w:val="54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36DA" w14:textId="77777777" w:rsidR="001351DD" w:rsidRPr="008C7645" w:rsidRDefault="001351DD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sz w:val="24"/>
                <w:szCs w:val="24"/>
              </w:rPr>
              <w:t>M.COM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298E" w14:textId="7F5BC8DF" w:rsidR="001351DD" w:rsidRPr="008C7645" w:rsidRDefault="00152A5F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="004E3C83">
              <w:rPr>
                <w:rFonts w:ascii="Times New Roman" w:hAnsi="Times New Roman" w:cs="Times New Roman"/>
                <w:sz w:val="24"/>
                <w:szCs w:val="24"/>
              </w:rPr>
              <w:t>LCUTTA</w:t>
            </w:r>
            <w:r w:rsidR="001351DD" w:rsidRPr="008C7645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F6B0" w14:textId="6269632C" w:rsidR="001351DD" w:rsidRPr="008C7645" w:rsidRDefault="00E97D7C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  <w:tr w:rsidR="001351DD" w:rsidRPr="008C7645" w14:paraId="71BA118F" w14:textId="77777777" w:rsidTr="0080326A">
        <w:trPr>
          <w:trHeight w:val="5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346A" w14:textId="77777777" w:rsidR="001351DD" w:rsidRPr="008C7645" w:rsidRDefault="001351DD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sz w:val="24"/>
                <w:szCs w:val="24"/>
              </w:rPr>
              <w:t>M.PHIL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B925" w14:textId="0F5A70B6" w:rsidR="001351DD" w:rsidRPr="008C7645" w:rsidRDefault="004E3C83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VINAYAK</w:t>
            </w:r>
            <w:r w:rsidR="001351DD" w:rsidRPr="008C7645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D32" w14:textId="15CCAD27" w:rsidR="001351DD" w:rsidRPr="008C7645" w:rsidRDefault="001351DD" w:rsidP="006440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6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E3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7D7C" w:rsidRPr="008C7645" w14:paraId="47BBB701" w14:textId="77777777" w:rsidTr="0080326A">
        <w:trPr>
          <w:trHeight w:val="5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F3D6" w14:textId="3FEEEA6E" w:rsidR="00E97D7C" w:rsidRPr="008C7645" w:rsidRDefault="00E97D7C" w:rsidP="0064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2F5" w14:textId="6DB45E19" w:rsidR="00E97D7C" w:rsidRDefault="0080326A" w:rsidP="0064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INSTITUTE OF COST ACCOUNTANTS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4660" w14:textId="325BF422" w:rsidR="00E97D7C" w:rsidRPr="008C7645" w:rsidRDefault="00E92A9B" w:rsidP="0064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E92A9B" w:rsidRPr="008C7645" w14:paraId="4FBD669C" w14:textId="77777777" w:rsidTr="0080326A">
        <w:trPr>
          <w:trHeight w:val="5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CD40" w14:textId="1EB9A90F" w:rsidR="00E92A9B" w:rsidRDefault="00E92A9B" w:rsidP="0064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PGDFM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D7CF" w14:textId="1C2CFD0E" w:rsidR="00E92A9B" w:rsidRDefault="00E92A9B" w:rsidP="0064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IGNOU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E596" w14:textId="1A96186D" w:rsidR="00E92A9B" w:rsidRDefault="00E92A9B" w:rsidP="0064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9D61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0A409875" w14:textId="77777777" w:rsidR="001351DD" w:rsidRPr="008C7645" w:rsidRDefault="001351DD" w:rsidP="001351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160" w:vertAnchor="text" w:horzAnchor="margin" w:tblpY="104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8"/>
      </w:tblGrid>
      <w:tr w:rsidR="001351DD" w:rsidRPr="008C7645" w14:paraId="184F254E" w14:textId="77777777">
        <w:trPr>
          <w:trHeight w:val="408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6B257D91" w14:textId="77777777" w:rsidR="001351DD" w:rsidRPr="008C7645" w:rsidRDefault="001351DD" w:rsidP="00B07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5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TEACHING EXPEERIANCE &amp; AREA OF SPECIALISATION</w:t>
            </w:r>
          </w:p>
        </w:tc>
      </w:tr>
    </w:tbl>
    <w:p w14:paraId="2F56DE1B" w14:textId="77777777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</w:p>
    <w:p w14:paraId="32937133" w14:textId="5061286F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 xml:space="preserve">TEACHING EXPERIENCE :   </w:t>
      </w:r>
      <w:r w:rsidR="00E97D7C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8C76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645">
        <w:rPr>
          <w:rFonts w:ascii="Times New Roman" w:hAnsi="Times New Roman" w:cs="Times New Roman"/>
          <w:sz w:val="24"/>
          <w:szCs w:val="24"/>
        </w:rPr>
        <w:t xml:space="preserve"> YEARS</w:t>
      </w:r>
    </w:p>
    <w:p w14:paraId="5D6A7EA1" w14:textId="77777777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b/>
          <w:bCs/>
          <w:sz w:val="24"/>
          <w:szCs w:val="24"/>
        </w:rPr>
        <w:t>AREA OF TEACHING :</w:t>
      </w:r>
      <w:r w:rsidRPr="008C7645">
        <w:rPr>
          <w:rFonts w:ascii="Times New Roman" w:hAnsi="Times New Roman" w:cs="Times New Roman"/>
          <w:sz w:val="24"/>
          <w:szCs w:val="24"/>
        </w:rPr>
        <w:t xml:space="preserve"> </w:t>
      </w:r>
      <w:r w:rsidRPr="008C7645">
        <w:rPr>
          <w:rFonts w:ascii="Times New Roman" w:hAnsi="Times New Roman" w:cs="Times New Roman"/>
          <w:sz w:val="24"/>
          <w:szCs w:val="24"/>
        </w:rPr>
        <w:tab/>
        <w:t>FINANCIAL ACCOUNTING, E- COMMERCE, COSTING,</w:t>
      </w:r>
    </w:p>
    <w:p w14:paraId="5988BCCE" w14:textId="77777777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  <w:r w:rsidRPr="008C7645">
        <w:rPr>
          <w:rFonts w:ascii="Times New Roman" w:hAnsi="Times New Roman" w:cs="Times New Roman"/>
          <w:sz w:val="24"/>
          <w:szCs w:val="24"/>
        </w:rPr>
        <w:t>COMPUTER APPLICATION IN BUSINESS, FINANCIAL MANAGEMENT</w:t>
      </w:r>
    </w:p>
    <w:p w14:paraId="6DC00E43" w14:textId="77777777" w:rsidR="001351DD" w:rsidRPr="008C7645" w:rsidRDefault="001351DD" w:rsidP="001351DD">
      <w:pPr>
        <w:rPr>
          <w:rFonts w:ascii="Times New Roman" w:hAnsi="Times New Roman" w:cs="Times New Roman"/>
          <w:sz w:val="24"/>
          <w:szCs w:val="24"/>
        </w:rPr>
      </w:pPr>
    </w:p>
    <w:p w14:paraId="642EB8AD" w14:textId="77777777" w:rsidR="00B77EC6" w:rsidRPr="008C7645" w:rsidRDefault="00B77EC6" w:rsidP="001351DD">
      <w:pPr>
        <w:rPr>
          <w:rFonts w:ascii="Times New Roman" w:hAnsi="Times New Roman" w:cs="Times New Roman"/>
          <w:sz w:val="24"/>
          <w:szCs w:val="24"/>
        </w:rPr>
      </w:pPr>
    </w:p>
    <w:sectPr w:rsidR="00B77EC6" w:rsidRPr="008C7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DD"/>
    <w:rsid w:val="000069FC"/>
    <w:rsid w:val="00041F43"/>
    <w:rsid w:val="000F2A7D"/>
    <w:rsid w:val="000F70EC"/>
    <w:rsid w:val="001351DD"/>
    <w:rsid w:val="00152A5F"/>
    <w:rsid w:val="00177D4C"/>
    <w:rsid w:val="001C2BC1"/>
    <w:rsid w:val="004E3C83"/>
    <w:rsid w:val="005A67B9"/>
    <w:rsid w:val="00644081"/>
    <w:rsid w:val="0080326A"/>
    <w:rsid w:val="008C7645"/>
    <w:rsid w:val="00930B71"/>
    <w:rsid w:val="009D615E"/>
    <w:rsid w:val="00B07565"/>
    <w:rsid w:val="00B77EC6"/>
    <w:rsid w:val="00BD20E8"/>
    <w:rsid w:val="00E92A9B"/>
    <w:rsid w:val="00E9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DBFFC"/>
  <w15:chartTrackingRefBased/>
  <w15:docId w15:val="{6030E0E5-3EF8-4240-8EDA-746BD754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1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1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1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1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1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1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1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1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1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1D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35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51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uin@grsm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GR SM</cp:lastModifiedBy>
  <cp:revision>15</cp:revision>
  <dcterms:created xsi:type="dcterms:W3CDTF">2026-03-30T09:08:00Z</dcterms:created>
  <dcterms:modified xsi:type="dcterms:W3CDTF">2026-04-07T06:58:00Z</dcterms:modified>
</cp:coreProperties>
</file>